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1484" w14:textId="6B542FD9" w:rsidR="00594E89" w:rsidRPr="00542DEF" w:rsidRDefault="007F34C5" w:rsidP="000249C5">
      <w:pPr>
        <w:pStyle w:val="BasicParagraph"/>
        <w:rPr>
          <w:rFonts w:ascii="VAGRoundedStd-Light" w:hAnsi="VAGRoundedStd-Light" w:cs="VAGRoundedStd-Light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017C14" wp14:editId="7A71869F">
                <wp:simplePos x="0" y="0"/>
                <wp:positionH relativeFrom="column">
                  <wp:posOffset>3307080</wp:posOffset>
                </wp:positionH>
                <wp:positionV relativeFrom="page">
                  <wp:posOffset>447675</wp:posOffset>
                </wp:positionV>
                <wp:extent cx="2162175" cy="1200150"/>
                <wp:effectExtent l="0" t="0" r="0" b="0"/>
                <wp:wrapThrough wrapText="bothSides">
                  <wp:wrapPolygon edited="0">
                    <wp:start x="381" y="0"/>
                    <wp:lineTo x="381" y="21257"/>
                    <wp:lineTo x="20934" y="21257"/>
                    <wp:lineTo x="20934" y="0"/>
                    <wp:lineTo x="381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281EC" w14:textId="77777777" w:rsidR="00017B6B" w:rsidRPr="00037626" w:rsidRDefault="00017B6B">
                            <w:pPr>
                              <w:rPr>
                                <w:rFonts w:ascii="Arial" w:hAnsi="Arial"/>
                                <w:outline/>
                                <w:color w:val="4F81BD" w:themeColor="accent1"/>
                                <w:sz w:val="56"/>
                                <w:szCs w:val="56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37626">
                              <w:rPr>
                                <w:rFonts w:ascii="Arial" w:hAnsi="Arial"/>
                                <w:outline/>
                                <w:color w:val="4F81BD" w:themeColor="accent1"/>
                                <w:sz w:val="56"/>
                                <w:szCs w:val="56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Your</w:t>
                            </w:r>
                          </w:p>
                          <w:p w14:paraId="652EF3C1" w14:textId="77777777" w:rsidR="00017B6B" w:rsidRPr="00037626" w:rsidRDefault="00017B6B">
                            <w:pPr>
                              <w:rPr>
                                <w:rFonts w:ascii="Arial" w:hAnsi="Arial"/>
                                <w:outline/>
                                <w:color w:val="4F81BD" w:themeColor="accent1"/>
                                <w:sz w:val="56"/>
                                <w:szCs w:val="56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37626">
                              <w:rPr>
                                <w:rFonts w:ascii="Arial" w:hAnsi="Arial"/>
                                <w:outline/>
                                <w:color w:val="4F81BD" w:themeColor="accent1"/>
                                <w:sz w:val="56"/>
                                <w:szCs w:val="56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17C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4pt;margin-top:35.25pt;width:170.25pt;height:9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" filled="f" stroked="f">
                <v:textbox>
                  <w:txbxContent>
                    <w:p w14:paraId="12B281EC" w14:textId="77777777" w:rsidR="00017B6B" w:rsidRPr="00037626" w:rsidRDefault="00017B6B">
                      <w:pPr>
                        <w:rPr>
                          <w:rFonts w:ascii="Arial" w:hAnsi="Arial"/>
                          <w:outline/>
                          <w:color w:val="4F81BD" w:themeColor="accent1"/>
                          <w:sz w:val="56"/>
                          <w:szCs w:val="56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37626">
                        <w:rPr>
                          <w:rFonts w:ascii="Arial" w:hAnsi="Arial"/>
                          <w:outline/>
                          <w:color w:val="4F81BD" w:themeColor="accent1"/>
                          <w:sz w:val="56"/>
                          <w:szCs w:val="56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Your</w:t>
                      </w:r>
                    </w:p>
                    <w:p w14:paraId="652EF3C1" w14:textId="77777777" w:rsidR="00017B6B" w:rsidRPr="00037626" w:rsidRDefault="00017B6B">
                      <w:pPr>
                        <w:rPr>
                          <w:rFonts w:ascii="Arial" w:hAnsi="Arial"/>
                          <w:outline/>
                          <w:color w:val="4F81BD" w:themeColor="accent1"/>
                          <w:sz w:val="56"/>
                          <w:szCs w:val="56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37626">
                        <w:rPr>
                          <w:rFonts w:ascii="Arial" w:hAnsi="Arial"/>
                          <w:outline/>
                          <w:color w:val="4F81BD" w:themeColor="accent1"/>
                          <w:sz w:val="56"/>
                          <w:szCs w:val="56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Logo Here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17B6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C341A9" wp14:editId="507E02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72405" cy="6343015"/>
                <wp:effectExtent l="0" t="0" r="0" b="698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2405" cy="634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79ECCCE" w14:textId="77777777" w:rsidR="00017B6B" w:rsidRPr="008B5944" w:rsidRDefault="00017B6B" w:rsidP="008B5944">
                            <w:pPr>
                              <w:pStyle w:val="Basic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B59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3223DD4B" w14:textId="77777777" w:rsidR="00017B6B" w:rsidRDefault="00017B6B" w:rsidP="008B5944">
                            <w:pPr>
                              <w:pStyle w:val="Basic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ED53A6" w14:textId="77777777" w:rsidR="00017B6B" w:rsidRDefault="00017B6B" w:rsidP="00542DEF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3FAED322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Dear [EMPLOYEE/MEMBER/PARENT],</w:t>
                            </w:r>
                          </w:p>
                          <w:p w14:paraId="30E6924C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18874A60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Congratulations! You’ve helped us turn our Cadbury Fundraiser into a huge success.</w:t>
                            </w:r>
                          </w:p>
                          <w:p w14:paraId="193CF368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5252AEE7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BT-Regular" w:hAnsi="VAGRoundedBT-Regular" w:cs="VAGRoundedBT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BT-Regular" w:hAnsi="VAGRoundedBT-Regular" w:cs="VAGRoundedBT-Regular"/>
                                <w:sz w:val="20"/>
                                <w:szCs w:val="20"/>
                              </w:rPr>
                              <w:t>Thanks to your hard work, we have raised [$$$] to put towards [PROJECT].</w:t>
                            </w:r>
                          </w:p>
                          <w:p w14:paraId="490CB0C1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06E5B7FB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Together, we managed to sell [NO.] of [PRODUCT]. It’s a tremendous effort and you should all be very proud of yourselves.</w:t>
                            </w:r>
                          </w:p>
                          <w:p w14:paraId="35CFBFD2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7DFEB87F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 xml:space="preserve">On behalf of [ORG. NAME], I’d like to thank you all for your efforts. It has been very rewarding to see such enthusiasm and support from you all. </w:t>
                            </w:r>
                          </w:p>
                          <w:p w14:paraId="2FF8DED7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7989BDF0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Thank you once again.</w:t>
                            </w:r>
                          </w:p>
                          <w:p w14:paraId="3448863E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5D52BB48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[YOUR NAME]</w:t>
                            </w:r>
                          </w:p>
                          <w:p w14:paraId="49E7B34A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58D5FA91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[YOUR SIGNATURE]</w:t>
                            </w:r>
                          </w:p>
                          <w:p w14:paraId="23FA80F7" w14:textId="77777777" w:rsidR="00017B6B" w:rsidRDefault="00017B6B" w:rsidP="000249C5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</w:p>
                          <w:p w14:paraId="5C3259F9" w14:textId="2ABB8783" w:rsidR="00017B6B" w:rsidRPr="00D56D3F" w:rsidRDefault="00017B6B" w:rsidP="00D56D3F">
                            <w:pPr>
                              <w:pStyle w:val="BasicParagraph"/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AGRoundedStd-Light" w:hAnsi="VAGRoundedStd-Light" w:cs="VAGRoundedStd-Light"/>
                                <w:sz w:val="20"/>
                                <w:szCs w:val="20"/>
                              </w:rPr>
                              <w:t>[NAME OF ORGANISATION]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341A9" id="Text Box 1" o:spid="_x0000_s1027" type="#_x0000_t202" style="position:absolute;margin-left:0;margin-top:0;width:415.15pt;height:4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" filled="f" stroked="f">
                <v:textbox>
                  <w:txbxContent>
                    <w:p w14:paraId="479ECCCE" w14:textId="77777777" w:rsidR="00017B6B" w:rsidRPr="008B5944" w:rsidRDefault="00017B6B" w:rsidP="008B5944">
                      <w:pPr>
                        <w:pStyle w:val="BasicParagrap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B5944">
                        <w:rPr>
                          <w:rFonts w:ascii="Arial" w:hAnsi="Arial" w:cs="Arial"/>
                          <w:sz w:val="20"/>
                          <w:szCs w:val="20"/>
                        </w:rPr>
                        <w:t>Date:</w:t>
                      </w:r>
                    </w:p>
                    <w:p w14:paraId="3223DD4B" w14:textId="77777777" w:rsidR="00017B6B" w:rsidRDefault="00017B6B" w:rsidP="008B5944">
                      <w:pPr>
                        <w:pStyle w:val="BasicParagrap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ED53A6" w14:textId="77777777" w:rsidR="00017B6B" w:rsidRDefault="00017B6B" w:rsidP="00542DEF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3FAED322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Dear [EMPLOYEE/MEMBER/PARENT],</w:t>
                      </w:r>
                    </w:p>
                    <w:p w14:paraId="30E6924C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18874A60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Congratulations! You’ve helped us turn our Cadbury Fundraiser into a huge success.</w:t>
                      </w:r>
                    </w:p>
                    <w:p w14:paraId="193CF368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5252AEE7" w14:textId="77777777" w:rsidR="00017B6B" w:rsidRDefault="00017B6B" w:rsidP="000249C5">
                      <w:pPr>
                        <w:pStyle w:val="BasicParagraph"/>
                        <w:rPr>
                          <w:rFonts w:ascii="VAGRoundedBT-Regular" w:hAnsi="VAGRoundedBT-Regular" w:cs="VAGRoundedBT-Regular"/>
                          <w:sz w:val="20"/>
                          <w:szCs w:val="20"/>
                        </w:rPr>
                      </w:pPr>
                      <w:r>
                        <w:rPr>
                          <w:rFonts w:ascii="VAGRoundedBT-Regular" w:hAnsi="VAGRoundedBT-Regular" w:cs="VAGRoundedBT-Regular"/>
                          <w:sz w:val="20"/>
                          <w:szCs w:val="20"/>
                        </w:rPr>
                        <w:t>Thanks to your hard work, we have raised [$$$] to put towards [PROJECT].</w:t>
                      </w:r>
                    </w:p>
                    <w:p w14:paraId="490CB0C1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06E5B7FB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Together, we managed to sell [NO.] of [PRODUCT]. It’s a tremendous effort and you should all be very proud of yourselves.</w:t>
                      </w:r>
                    </w:p>
                    <w:p w14:paraId="35CFBFD2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7DFEB87F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 xml:space="preserve">On behalf of [ORG. NAME], I’d like to thank you all for your efforts. It has been very rewarding to see such enthusiasm and support from you all. </w:t>
                      </w:r>
                    </w:p>
                    <w:p w14:paraId="2FF8DED7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7989BDF0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Thank you once again.</w:t>
                      </w:r>
                    </w:p>
                    <w:p w14:paraId="3448863E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5D52BB48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[YOUR NAME]</w:t>
                      </w:r>
                    </w:p>
                    <w:p w14:paraId="49E7B34A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58D5FA91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[YOUR SIGNATURE]</w:t>
                      </w:r>
                    </w:p>
                    <w:p w14:paraId="23FA80F7" w14:textId="77777777" w:rsidR="00017B6B" w:rsidRDefault="00017B6B" w:rsidP="000249C5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</w:p>
                    <w:p w14:paraId="5C3259F9" w14:textId="2ABB8783" w:rsidR="00017B6B" w:rsidRPr="00D56D3F" w:rsidRDefault="00017B6B" w:rsidP="00D56D3F">
                      <w:pPr>
                        <w:pStyle w:val="BasicParagraph"/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</w:pPr>
                      <w:r>
                        <w:rPr>
                          <w:rFonts w:ascii="VAGRoundedStd-Light" w:hAnsi="VAGRoundedStd-Light" w:cs="VAGRoundedStd-Light"/>
                          <w:sz w:val="20"/>
                          <w:szCs w:val="20"/>
                        </w:rPr>
                        <w:t>[NAME OF ORGANISATION]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94E89" w:rsidRPr="00542DEF" w:rsidSect="00017B6B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418" w:right="1800" w:bottom="794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6535" w14:textId="77777777" w:rsidR="0012467D" w:rsidRDefault="0012467D" w:rsidP="00C56CB5">
      <w:r>
        <w:separator/>
      </w:r>
    </w:p>
  </w:endnote>
  <w:endnote w:type="continuationSeparator" w:id="0">
    <w:p w14:paraId="3C690ED1" w14:textId="77777777" w:rsidR="0012467D" w:rsidRDefault="0012467D" w:rsidP="00C56CB5">
      <w:r>
        <w:continuationSeparator/>
      </w:r>
    </w:p>
  </w:endnote>
  <w:endnote w:type="continuationNotice" w:id="1">
    <w:p w14:paraId="7916461D" w14:textId="77777777" w:rsidR="0012467D" w:rsidRDefault="00124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AGRoundedStd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oundedBT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E526" w14:textId="05C30A94" w:rsidR="00FB078C" w:rsidRDefault="00FB07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7982CB" wp14:editId="52F633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49730" cy="345440"/>
              <wp:effectExtent l="0" t="0" r="7620" b="0"/>
              <wp:wrapNone/>
              <wp:docPr id="1351118048" name="Text Box 2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9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55A99" w14:textId="1C515A1B" w:rsidR="00FB078C" w:rsidRPr="00FB078C" w:rsidRDefault="00FB078C" w:rsidP="00FB07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7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982C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Mondelez International Internal" style="position:absolute;margin-left:0;margin-top:0;width:129.9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5655A99" w14:textId="1C515A1B" w:rsidR="00FB078C" w:rsidRPr="00FB078C" w:rsidRDefault="00FB078C" w:rsidP="00FB07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B07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2A0B" w14:textId="1A86B94E" w:rsidR="0084378B" w:rsidRDefault="00FB078C" w:rsidP="008B594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4D39FD8" wp14:editId="670727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49730" cy="345440"/>
              <wp:effectExtent l="0" t="0" r="7620" b="0"/>
              <wp:wrapNone/>
              <wp:docPr id="691398616" name="Text Box 3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9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B8CDB" w14:textId="38C759D8" w:rsidR="00FB078C" w:rsidRPr="00FB078C" w:rsidRDefault="00FB078C" w:rsidP="00FB07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7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39F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Mondelez International Internal" style="position:absolute;left:0;text-align:left;margin-left:0;margin-top:0;width:129.9pt;height:27.2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32B8CDB" w14:textId="38C759D8" w:rsidR="00FB078C" w:rsidRPr="00FB078C" w:rsidRDefault="00FB078C" w:rsidP="00FB07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B07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F26D5D7" w14:textId="73D60942" w:rsidR="0084378B" w:rsidRDefault="0094316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7C67DB" wp14:editId="752E2654">
          <wp:simplePos x="0" y="0"/>
          <wp:positionH relativeFrom="margin">
            <wp:align>center</wp:align>
          </wp:positionH>
          <wp:positionV relativeFrom="paragraph">
            <wp:posOffset>19685</wp:posOffset>
          </wp:positionV>
          <wp:extent cx="3787775" cy="571500"/>
          <wp:effectExtent l="0" t="0" r="3175" b="0"/>
          <wp:wrapNone/>
          <wp:docPr id="129102667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7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67E09" w14:textId="190870A4" w:rsidR="0084378B" w:rsidRDefault="008437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92B1" w14:textId="68BF3E10" w:rsidR="00FB078C" w:rsidRDefault="00FB07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BBCEB58" wp14:editId="1EB9C3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49730" cy="345440"/>
              <wp:effectExtent l="0" t="0" r="7620" b="0"/>
              <wp:wrapNone/>
              <wp:docPr id="1799911141" name="Text Box 1" descr="Mondelez Internation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9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E25DB" w14:textId="5F5F07A4" w:rsidR="00FB078C" w:rsidRPr="00FB078C" w:rsidRDefault="00FB078C" w:rsidP="00FB07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07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Mondelez International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CEB5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Mondelez International Internal" style="position:absolute;margin-left:0;margin-top:0;width:129.9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2DE25DB" w14:textId="5F5F07A4" w:rsidR="00FB078C" w:rsidRPr="00FB078C" w:rsidRDefault="00FB078C" w:rsidP="00FB078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B07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Mondelez International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4254" w14:textId="77777777" w:rsidR="0012467D" w:rsidRDefault="0012467D" w:rsidP="00C56CB5">
      <w:r>
        <w:separator/>
      </w:r>
    </w:p>
  </w:footnote>
  <w:footnote w:type="continuationSeparator" w:id="0">
    <w:p w14:paraId="33CE9D96" w14:textId="77777777" w:rsidR="0012467D" w:rsidRDefault="0012467D" w:rsidP="00C56CB5">
      <w:r>
        <w:continuationSeparator/>
      </w:r>
    </w:p>
  </w:footnote>
  <w:footnote w:type="continuationNotice" w:id="1">
    <w:p w14:paraId="0DB4CCA2" w14:textId="77777777" w:rsidR="0012467D" w:rsidRDefault="001246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93D4C" w14:textId="3C4537DB" w:rsidR="0084378B" w:rsidRDefault="002B761A">
    <w:pPr>
      <w:pStyle w:val="Header"/>
    </w:pPr>
    <w:r>
      <w:rPr>
        <w:noProof/>
      </w:rPr>
      <w:drawing>
        <wp:inline distT="0" distB="0" distL="0" distR="0" wp14:anchorId="467C9158" wp14:editId="12B79AAC">
          <wp:extent cx="2152650" cy="1188102"/>
          <wp:effectExtent l="0" t="0" r="0" b="0"/>
          <wp:docPr id="8119165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916510" name="Picture 8119165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8558" cy="1191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C1683F" w14:textId="77777777" w:rsidR="0084378B" w:rsidRDefault="0084378B">
    <w:pPr>
      <w:pStyle w:val="Header"/>
    </w:pPr>
  </w:p>
  <w:p w14:paraId="40C91858" w14:textId="77777777" w:rsidR="0084378B" w:rsidRDefault="0084378B">
    <w:pPr>
      <w:pStyle w:val="Header"/>
    </w:pPr>
  </w:p>
  <w:p w14:paraId="7DB7D18A" w14:textId="77777777" w:rsidR="0084378B" w:rsidRDefault="0084378B">
    <w:pPr>
      <w:pStyle w:val="Header"/>
    </w:pPr>
  </w:p>
  <w:p w14:paraId="0FEE98B7" w14:textId="77777777" w:rsidR="0084378B" w:rsidRDefault="0084378B" w:rsidP="008B5944">
    <w:pPr>
      <w:pStyle w:val="Header"/>
      <w:tabs>
        <w:tab w:val="clear" w:pos="4320"/>
        <w:tab w:val="clear" w:pos="8640"/>
        <w:tab w:val="left" w:pos="5980"/>
      </w:tabs>
    </w:pPr>
    <w:r>
      <w:tab/>
    </w:r>
  </w:p>
  <w:p w14:paraId="4F656871" w14:textId="77777777" w:rsidR="0084378B" w:rsidRDefault="0084378B" w:rsidP="008B5944">
    <w:pPr>
      <w:pStyle w:val="Header"/>
      <w:tabs>
        <w:tab w:val="clear" w:pos="4320"/>
        <w:tab w:val="clear" w:pos="8640"/>
        <w:tab w:val="left" w:pos="5980"/>
      </w:tabs>
    </w:pPr>
  </w:p>
  <w:p w14:paraId="0255B569" w14:textId="6FDD6C26" w:rsidR="0084378B" w:rsidRDefault="007B419C" w:rsidP="008B5944">
    <w:pPr>
      <w:pStyle w:val="Header"/>
      <w:tabs>
        <w:tab w:val="clear" w:pos="4320"/>
        <w:tab w:val="clear" w:pos="8640"/>
        <w:tab w:val="left" w:pos="5480"/>
      </w:tabs>
    </w:pPr>
    <w:r w:rsidRPr="007B419C">
      <w:drawing>
        <wp:anchor distT="0" distB="0" distL="114300" distR="114300" simplePos="0" relativeHeight="251659266" behindDoc="0" locked="0" layoutInCell="1" allowOverlap="1" wp14:anchorId="744BAA0A" wp14:editId="6AECC369">
          <wp:simplePos x="0" y="0"/>
          <wp:positionH relativeFrom="column">
            <wp:posOffset>1516380</wp:posOffset>
          </wp:positionH>
          <wp:positionV relativeFrom="paragraph">
            <wp:posOffset>97790</wp:posOffset>
          </wp:positionV>
          <wp:extent cx="2095682" cy="358171"/>
          <wp:effectExtent l="0" t="0" r="0" b="3810"/>
          <wp:wrapNone/>
          <wp:docPr id="20522584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2584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95682" cy="358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D3C29" w14:textId="13C46182" w:rsidR="0084378B" w:rsidRDefault="0084378B" w:rsidP="008B5944">
    <w:pPr>
      <w:pStyle w:val="Header"/>
      <w:jc w:val="center"/>
    </w:pPr>
  </w:p>
  <w:p w14:paraId="5599C185" w14:textId="77777777" w:rsidR="0084378B" w:rsidRDefault="0084378B" w:rsidP="00D945CE">
    <w:pPr>
      <w:pStyle w:val="Header"/>
      <w:tabs>
        <w:tab w:val="left" w:pos="3400"/>
      </w:tabs>
    </w:pPr>
    <w:r>
      <w:tab/>
    </w:r>
  </w:p>
  <w:p w14:paraId="06A1E6E2" w14:textId="77777777" w:rsidR="0084378B" w:rsidRDefault="0084378B" w:rsidP="00D945CE">
    <w:pPr>
      <w:pStyle w:val="Header"/>
      <w:tabs>
        <w:tab w:val="left" w:pos="3400"/>
      </w:tabs>
    </w:pPr>
  </w:p>
  <w:p w14:paraId="0C231E3B" w14:textId="77777777" w:rsidR="0084378B" w:rsidRDefault="00843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C390E"/>
    <w:multiLevelType w:val="hybridMultilevel"/>
    <w:tmpl w:val="1A42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075FD"/>
    <w:multiLevelType w:val="hybridMultilevel"/>
    <w:tmpl w:val="70BA1C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" w15:restartNumberingAfterBreak="0">
    <w:nsid w:val="6FB30125"/>
    <w:multiLevelType w:val="hybridMultilevel"/>
    <w:tmpl w:val="4EF0CBC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7C605436"/>
    <w:multiLevelType w:val="hybridMultilevel"/>
    <w:tmpl w:val="D7A2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68927">
    <w:abstractNumId w:val="1"/>
  </w:num>
  <w:num w:numId="2" w16cid:durableId="1090272836">
    <w:abstractNumId w:val="3"/>
  </w:num>
  <w:num w:numId="3" w16cid:durableId="1697196342">
    <w:abstractNumId w:val="2"/>
  </w:num>
  <w:num w:numId="4" w16cid:durableId="177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B5"/>
    <w:rsid w:val="00017B6B"/>
    <w:rsid w:val="000249C5"/>
    <w:rsid w:val="00037626"/>
    <w:rsid w:val="00055AC5"/>
    <w:rsid w:val="0012467D"/>
    <w:rsid w:val="0013742F"/>
    <w:rsid w:val="001C0613"/>
    <w:rsid w:val="002211C6"/>
    <w:rsid w:val="002B761A"/>
    <w:rsid w:val="00542DEF"/>
    <w:rsid w:val="00594E89"/>
    <w:rsid w:val="00621D47"/>
    <w:rsid w:val="007B419C"/>
    <w:rsid w:val="007C6126"/>
    <w:rsid w:val="007F34C5"/>
    <w:rsid w:val="0084378B"/>
    <w:rsid w:val="008B5944"/>
    <w:rsid w:val="00943168"/>
    <w:rsid w:val="009831D4"/>
    <w:rsid w:val="009B6086"/>
    <w:rsid w:val="00C56CB5"/>
    <w:rsid w:val="00D945CE"/>
    <w:rsid w:val="00EE1DC4"/>
    <w:rsid w:val="00F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3D6F60"/>
  <w14:defaultImageDpi w14:val="300"/>
  <w15:docId w15:val="{B84914BD-6CC3-460F-9219-9EC3A985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C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CB5"/>
  </w:style>
  <w:style w:type="paragraph" w:styleId="Footer">
    <w:name w:val="footer"/>
    <w:basedOn w:val="Normal"/>
    <w:link w:val="FooterChar"/>
    <w:uiPriority w:val="99"/>
    <w:unhideWhenUsed/>
    <w:rsid w:val="00C56C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CB5"/>
  </w:style>
  <w:style w:type="paragraph" w:customStyle="1" w:styleId="BasicParagraph">
    <w:name w:val="[Basic Paragraph]"/>
    <w:basedOn w:val="Normal"/>
    <w:uiPriority w:val="99"/>
    <w:rsid w:val="008B594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7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78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e08052-3855-4a03-8974-2ba439813967">
      <Terms xmlns="http://schemas.microsoft.com/office/infopath/2007/PartnerControls"/>
    </lcf76f155ced4ddcb4097134ff3c332f>
    <TaxCatchAll xmlns="7aab0142-7cef-48f9-97fa-8fbcc10111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CF52586CE1D4B87B842FAD833A991" ma:contentTypeVersion="12" ma:contentTypeDescription="Create a new document." ma:contentTypeScope="" ma:versionID="bf7e301d54bd28c6de494502d5b65978">
  <xsd:schema xmlns:xsd="http://www.w3.org/2001/XMLSchema" xmlns:xs="http://www.w3.org/2001/XMLSchema" xmlns:p="http://schemas.microsoft.com/office/2006/metadata/properties" xmlns:ns2="66e08052-3855-4a03-8974-2ba439813967" xmlns:ns3="7aab0142-7cef-48f9-97fa-8fbcc101115c" targetNamespace="http://schemas.microsoft.com/office/2006/metadata/properties" ma:root="true" ma:fieldsID="183cfc2cf4e7dedbcb6ba613c942dbc3" ns2:_="" ns3:_="">
    <xsd:import namespace="66e08052-3855-4a03-8974-2ba439813967"/>
    <xsd:import namespace="7aab0142-7cef-48f9-97fa-8fbcc10111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08052-3855-4a03-8974-2ba439813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3852b73-4bed-415d-9409-9de681e67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b0142-7cef-48f9-97fa-8fbcc10111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b8a6ef-ead3-457a-b996-d6c5a57df0fc}" ma:internalName="TaxCatchAll" ma:showField="CatchAllData" ma:web="7aab0142-7cef-48f9-97fa-8fbcc10111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9BC60D-A2ED-4BA4-93AB-5601F64E42B8}">
  <ds:schemaRefs>
    <ds:schemaRef ds:uri="http://schemas.microsoft.com/office/2006/metadata/properties"/>
    <ds:schemaRef ds:uri="http://schemas.microsoft.com/office/infopath/2007/PartnerControls"/>
    <ds:schemaRef ds:uri="66e08052-3855-4a03-8974-2ba439813967"/>
    <ds:schemaRef ds:uri="7aab0142-7cef-48f9-97fa-8fbcc101115c"/>
  </ds:schemaRefs>
</ds:datastoreItem>
</file>

<file path=customXml/itemProps2.xml><?xml version="1.0" encoding="utf-8"?>
<ds:datastoreItem xmlns:ds="http://schemas.openxmlformats.org/officeDocument/2006/customXml" ds:itemID="{88851880-5E7C-4D41-B223-2BCFB7230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5E51C-7AA6-41CD-A6EE-449028B9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08052-3855-4a03-8974-2ba439813967"/>
    <ds:schemaRef ds:uri="7aab0142-7cef-48f9-97fa-8fbcc1011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9CEC3B-4D68-294F-BF24-E3142DFF78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324442-4656-4fca-b26e-099b64ea741e}" enabled="1" method="Standard" siteId="{18a01ad8-9727-498a-a47d-17374c6fd9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McMillan, Tom</cp:lastModifiedBy>
  <cp:revision>3</cp:revision>
  <dcterms:created xsi:type="dcterms:W3CDTF">2025-05-29T03:07:00Z</dcterms:created>
  <dcterms:modified xsi:type="dcterms:W3CDTF">2025-05-29T03:08:00Z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0x0101006E4CF52586CE1D4B87B842FAD833A991</vt:lpwstr>
  </property>
  <property fmtid="{D5CDD505-2E9C-101B-9397-08002B2CF9AE}" pid="3" name="Order">
    <vt:r8>23400</vt:r8>
  </property>
  <property fmtid="{D5CDD505-2E9C-101B-9397-08002B2CF9AE}" pid="4" name="ClassificationContentMarkingFooterShapeIds">
    <vt:lpwstr>6b4876e5,50886ce0,2935e7d8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Mondelez International Internal</vt:lpwstr>
  </property>
</Properties>
</file>